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0FA7" w:rsidRPr="00C10FA7" w:rsidRDefault="00C10FA7" w:rsidP="00C10FA7">
      <w:pPr>
        <w:autoSpaceDE w:val="0"/>
        <w:autoSpaceDN w:val="0"/>
        <w:jc w:val="center"/>
        <w:rPr>
          <w:rFonts w:ascii="Arial" w:hAnsi="Arial" w:cs="Arial"/>
          <w:b/>
          <w:bCs/>
          <w:sz w:val="16"/>
          <w:szCs w:val="16"/>
          <w:lang w:val="sk-SK" w:eastAsia="sk-SK"/>
        </w:rPr>
      </w:pPr>
      <w:r>
        <w:rPr>
          <w:rFonts w:ascii="Times New Roman" w:hAnsi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2B84720">
                <wp:simplePos x="0" y="0"/>
                <wp:positionH relativeFrom="column">
                  <wp:posOffset>1003935</wp:posOffset>
                </wp:positionH>
                <wp:positionV relativeFrom="paragraph">
                  <wp:posOffset>76835</wp:posOffset>
                </wp:positionV>
                <wp:extent cx="3477895" cy="662305"/>
                <wp:effectExtent l="0" t="0" r="0" b="444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A7" w:rsidRPr="00C10FA7" w:rsidRDefault="00C10FA7" w:rsidP="00C10FA7">
                            <w:pPr>
                              <w:keepNext/>
                              <w:autoSpaceDE w:val="0"/>
                              <w:autoSpaceDN w:val="0"/>
                              <w:jc w:val="center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sk-SK" w:eastAsia="sk-SK"/>
                              </w:rPr>
                            </w:pPr>
                            <w:r w:rsidRPr="00C10FA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sk-SK" w:eastAsia="sk-SK"/>
                              </w:rPr>
                              <w:t>CENTRUM VÝPOČTOVEJ TECHNIKY PU</w:t>
                            </w:r>
                          </w:p>
                          <w:p w:rsidR="00C10FA7" w:rsidRPr="00C10FA7" w:rsidRDefault="00C10FA7" w:rsidP="00C10FA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sk-SK" w:eastAsia="sk-SK"/>
                              </w:rPr>
                            </w:pPr>
                          </w:p>
                          <w:p w:rsidR="00C10FA7" w:rsidRPr="00C10FA7" w:rsidRDefault="00C10FA7" w:rsidP="00C10FA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 w:eastAsia="sk-SK"/>
                              </w:rPr>
                            </w:pPr>
                            <w:r w:rsidRPr="00C10FA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 w:eastAsia="sk-SK"/>
                              </w:rPr>
                              <w:t>Oddelenie informačných systémov</w:t>
                            </w:r>
                          </w:p>
                          <w:p w:rsidR="00C10FA7" w:rsidRPr="00C10FA7" w:rsidRDefault="00C10FA7" w:rsidP="00C10FA7">
                            <w:pPr>
                              <w:keepNext/>
                              <w:autoSpaceDE w:val="0"/>
                              <w:autoSpaceDN w:val="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 w:eastAsia="sk-SK"/>
                              </w:rPr>
                            </w:pPr>
                            <w:r w:rsidRPr="00C10FA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 w:eastAsia="sk-SK"/>
                              </w:rPr>
                              <w:t>Ul. 17. novembra 1, Prešov</w:t>
                            </w:r>
                          </w:p>
                          <w:p w:rsidR="00C10FA7" w:rsidRPr="00217644" w:rsidRDefault="00C10FA7" w:rsidP="00C10FA7">
                            <w:pPr>
                              <w:pStyle w:val="Nadpis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79.05pt;margin-top:6.05pt;width:273.8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" filled="f" stroked="f">
                <v:textbox>
                  <w:txbxContent>
                    <w:p w:rsidR="00C10FA7" w:rsidRPr="00C10FA7" w:rsidRDefault="00C10FA7" w:rsidP="00C10FA7">
                      <w:pPr>
                        <w:keepNext/>
                        <w:autoSpaceDE w:val="0"/>
                        <w:autoSpaceDN w:val="0"/>
                        <w:jc w:val="center"/>
                        <w:outlineLvl w:val="2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sk-SK" w:eastAsia="sk-SK"/>
                        </w:rPr>
                      </w:pPr>
                      <w:r w:rsidRPr="00C10FA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sk-SK" w:eastAsia="sk-SK"/>
                        </w:rPr>
                        <w:t>CENTRUM VÝPOČTOVEJ TECHNIKY PU</w:t>
                      </w:r>
                    </w:p>
                    <w:p w:rsidR="00C10FA7" w:rsidRPr="00C10FA7" w:rsidRDefault="00C10FA7" w:rsidP="00C10FA7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sk-SK" w:eastAsia="sk-SK"/>
                        </w:rPr>
                      </w:pPr>
                    </w:p>
                    <w:p w:rsidR="00C10FA7" w:rsidRPr="00C10FA7" w:rsidRDefault="00C10FA7" w:rsidP="00C10FA7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k-SK" w:eastAsia="sk-SK"/>
                        </w:rPr>
                      </w:pPr>
                      <w:r w:rsidRPr="00C10FA7">
                        <w:rPr>
                          <w:rFonts w:ascii="Arial" w:hAnsi="Arial" w:cs="Arial"/>
                          <w:sz w:val="18"/>
                          <w:szCs w:val="18"/>
                          <w:lang w:val="sk-SK" w:eastAsia="sk-SK"/>
                        </w:rPr>
                        <w:t>Oddelenie informačných systémov</w:t>
                      </w:r>
                    </w:p>
                    <w:p w:rsidR="00C10FA7" w:rsidRPr="00C10FA7" w:rsidRDefault="00C10FA7" w:rsidP="00C10FA7">
                      <w:pPr>
                        <w:keepNext/>
                        <w:autoSpaceDE w:val="0"/>
                        <w:autoSpaceDN w:val="0"/>
                        <w:jc w:val="center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  <w:lang w:val="sk-SK" w:eastAsia="sk-SK"/>
                        </w:rPr>
                      </w:pPr>
                      <w:r w:rsidRPr="00C10FA7">
                        <w:rPr>
                          <w:rFonts w:ascii="Arial" w:hAnsi="Arial" w:cs="Arial"/>
                          <w:sz w:val="18"/>
                          <w:szCs w:val="18"/>
                          <w:lang w:val="sk-SK" w:eastAsia="sk-SK"/>
                        </w:rPr>
                        <w:t>Ul. 17. novembra 1, Prešov</w:t>
                      </w:r>
                    </w:p>
                    <w:p w:rsidR="00C10FA7" w:rsidRPr="00217644" w:rsidRDefault="00C10FA7" w:rsidP="00C10FA7">
                      <w:pPr>
                        <w:pStyle w:val="Nadpis1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0FA7">
        <w:rPr>
          <w:rFonts w:ascii="Times New Roman" w:hAnsi="Times New Roman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2336" behindDoc="0" locked="0" layoutInCell="1" allowOverlap="1" wp14:anchorId="3F67FA31" wp14:editId="638E3E6C">
            <wp:simplePos x="0" y="0"/>
            <wp:positionH relativeFrom="margin">
              <wp:posOffset>-62230</wp:posOffset>
            </wp:positionH>
            <wp:positionV relativeFrom="margin">
              <wp:posOffset>-14605</wp:posOffset>
            </wp:positionV>
            <wp:extent cx="914400" cy="1310640"/>
            <wp:effectExtent l="0" t="0" r="0" b="381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9" r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C10FA7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ŽIADOSŤ O PRIDELENIE PRIHLASOVACÍCH ÚDAJOV </w:t>
      </w:r>
    </w:p>
    <w:p w:rsidR="00C10FA7" w:rsidRPr="00C10FA7" w:rsidRDefault="00C10FA7" w:rsidP="00C10FA7">
      <w:pPr>
        <w:keepNext/>
        <w:autoSpaceDE w:val="0"/>
        <w:autoSpaceDN w:val="0"/>
        <w:spacing w:before="60"/>
        <w:jc w:val="center"/>
        <w:outlineLvl w:val="0"/>
        <w:rPr>
          <w:rFonts w:ascii="Arial" w:hAnsi="Arial" w:cs="Arial"/>
          <w:b/>
          <w:bCs/>
          <w:sz w:val="18"/>
          <w:szCs w:val="18"/>
          <w:lang w:eastAsia="sk-SK"/>
        </w:rPr>
      </w:pPr>
      <w:r w:rsidRPr="00C10FA7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DO FINANČNÉHO INFORMAČNÉHO SYSTÉMU </w:t>
      </w:r>
      <w:r w:rsidRPr="00C10FA7">
        <w:rPr>
          <w:rFonts w:ascii="Arial" w:hAnsi="Arial" w:cs="Arial"/>
          <w:b/>
          <w:bCs/>
          <w:sz w:val="18"/>
          <w:szCs w:val="18"/>
          <w:lang w:val="sk-SK" w:eastAsia="sk-SK"/>
        </w:rPr>
        <w:br/>
        <w:t>VEREJNÝCH VYSOKÝCH ŠKÔL (FIS VVS)</w:t>
      </w:r>
    </w:p>
    <w:p w:rsidR="00C10FA7" w:rsidRPr="00C10FA7" w:rsidRDefault="00C10FA7" w:rsidP="00C10FA7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Fakulta (pracovisko): ......……………………………………………………………………………………...</w:t>
      </w:r>
    </w:p>
    <w:p w:rsidR="00C10FA7" w:rsidRPr="00C10FA7" w:rsidRDefault="00C10FA7" w:rsidP="00C10FA7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Adresa: ..………………….…………………………………………………………………………………….</w:t>
      </w:r>
    </w:p>
    <w:p w:rsidR="00C10FA7" w:rsidRPr="00C10FA7" w:rsidRDefault="00C10FA7" w:rsidP="00C10FA7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Meno, priezvisko, titul: .….…………………………………………………………………………………….</w:t>
      </w:r>
    </w:p>
    <w:p w:rsidR="00C10FA7" w:rsidRPr="00C10FA7" w:rsidRDefault="00C10FA7" w:rsidP="00C10FA7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Telefón: .….……………….......……………………     e-mail: ..….……………….......……………………</w:t>
      </w:r>
    </w:p>
    <w:p w:rsidR="00C10FA7" w:rsidRPr="00C10FA7" w:rsidRDefault="00C10FA7" w:rsidP="00C10FA7">
      <w:pPr>
        <w:autoSpaceDE w:val="0"/>
        <w:autoSpaceDN w:val="0"/>
        <w:ind w:firstLine="426"/>
        <w:rPr>
          <w:rFonts w:ascii="Arial" w:hAnsi="Arial" w:cs="Arial"/>
          <w:sz w:val="10"/>
          <w:szCs w:val="1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ind w:firstLine="426"/>
        <w:rPr>
          <w:rFonts w:ascii="Arial" w:hAnsi="Arial" w:cs="Arial"/>
          <w:sz w:val="10"/>
          <w:szCs w:val="1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ind w:firstLine="426"/>
        <w:rPr>
          <w:rFonts w:ascii="Arial" w:hAnsi="Arial" w:cs="Arial"/>
          <w:sz w:val="10"/>
          <w:szCs w:val="1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Svojím podpisom potvrdzujem, že som sa oboznámil s </w:t>
      </w:r>
      <w:r w:rsidRPr="00C10FA7">
        <w:rPr>
          <w:rFonts w:ascii="Arial" w:hAnsi="Arial" w:cs="Arial"/>
          <w:b/>
          <w:bCs/>
          <w:sz w:val="16"/>
          <w:szCs w:val="16"/>
          <w:lang w:val="sk-SK" w:eastAsia="sk-SK"/>
        </w:rPr>
        <w:t>Prevádzkovým poriadkom počítačovej siete PU,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s </w:t>
      </w:r>
      <w:r w:rsidRPr="00C10FA7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Pravidlami prevádzky a správy FIS VVS, </w:t>
      </w: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súhlasím s ich dodržiavaním a som si vedomý následkov plynúcich z ich porušenia.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2"/>
          <w:szCs w:val="12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ind w:firstLine="708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……………………………                           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                            dátum                                                                podpis žiadateľa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Súhlas vedúceho pracoviska:</w:t>
      </w:r>
    </w:p>
    <w:p w:rsidR="00C10FA7" w:rsidRPr="00C10FA7" w:rsidRDefault="00C10FA7" w:rsidP="00C10FA7">
      <w:pPr>
        <w:autoSpaceDE w:val="0"/>
        <w:autoSpaceDN w:val="0"/>
        <w:ind w:firstLine="708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(podpis)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sk-SK" w:eastAsia="sk-SK"/>
        </w:rPr>
      </w:pPr>
      <w:r w:rsidRPr="00C10FA7">
        <w:rPr>
          <w:rFonts w:ascii="Arial" w:hAnsi="Arial" w:cs="Arial"/>
          <w:sz w:val="16"/>
          <w:szCs w:val="16"/>
          <w:u w:val="single"/>
          <w:lang w:val="sk-SK" w:eastAsia="sk-SK"/>
        </w:rPr>
        <w:t>Pridelené používateľské funkcie: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  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FI - finančné účtovníctvo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</w:p>
    <w:p w:rsidR="00C10FA7" w:rsidRPr="00C10FA7" w:rsidRDefault="00C10FA7" w:rsidP="00C10FA7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FI-AA - majetok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 xml:space="preserve"> </w:t>
      </w:r>
    </w:p>
    <w:p w:rsidR="00C10FA7" w:rsidRPr="00C10FA7" w:rsidRDefault="00C10FA7" w:rsidP="00C10FA7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PSM - rozpočet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 xml:space="preserve">        </w:t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</w:p>
    <w:p w:rsidR="00C10FA7" w:rsidRPr="00C10FA7" w:rsidRDefault="00C10FA7" w:rsidP="00C10FA7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MM - objednávky                                          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zadávateľ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schvaľovateľ</w:t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MM - sklady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CO - </w:t>
      </w:r>
      <w:proofErr w:type="spellStart"/>
      <w:r w:rsidRPr="00C10FA7">
        <w:rPr>
          <w:rFonts w:ascii="Arial" w:hAnsi="Arial" w:cs="Arial"/>
          <w:sz w:val="16"/>
          <w:szCs w:val="16"/>
          <w:lang w:val="sk-SK" w:eastAsia="sk-SK"/>
        </w:rPr>
        <w:t>controling</w:t>
      </w:r>
      <w:proofErr w:type="spellEnd"/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TV – cestovné príkazy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zadávateľ 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vyúčtovanie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HR – ľudské zdroje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mzdy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personalista, EP</w:t>
      </w:r>
    </w:p>
    <w:p w:rsidR="00C10FA7" w:rsidRPr="00C10FA7" w:rsidRDefault="00C10FA7" w:rsidP="00C10FA7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inštalácia klienta</w:t>
      </w:r>
    </w:p>
    <w:p w:rsidR="00C10FA7" w:rsidRPr="00C10FA7" w:rsidRDefault="0040606A" w:rsidP="00C10FA7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Times New Roman" w:hAnsi="Times New Roman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280A18E" wp14:editId="4EE8A419">
            <wp:simplePos x="0" y="0"/>
            <wp:positionH relativeFrom="column">
              <wp:posOffset>4789170</wp:posOffset>
            </wp:positionH>
            <wp:positionV relativeFrom="paragraph">
              <wp:posOffset>146685</wp:posOffset>
            </wp:positionV>
            <wp:extent cx="216535" cy="307340"/>
            <wp:effectExtent l="0" t="0" r="0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FA7" w:rsidRPr="00C10FA7">
        <w:rPr>
          <w:rFonts w:ascii="Arial" w:hAnsi="Arial" w:cs="Arial"/>
          <w:szCs w:val="24"/>
          <w:lang w:val="sk-SK" w:eastAsia="sk-SK"/>
        </w:rPr>
        <w:sym w:font="Symbol" w:char="F07F"/>
      </w:r>
      <w:r w:rsidR="00C10FA7" w:rsidRPr="00C10FA7">
        <w:rPr>
          <w:rFonts w:ascii="Arial" w:hAnsi="Arial" w:cs="Arial"/>
          <w:szCs w:val="24"/>
          <w:lang w:val="sk-SK" w:eastAsia="sk-SK"/>
        </w:rPr>
        <w:t xml:space="preserve"> </w:t>
      </w:r>
      <w:r w:rsidR="00C10FA7" w:rsidRPr="00C10FA7">
        <w:rPr>
          <w:rFonts w:ascii="Arial" w:hAnsi="Arial" w:cs="Arial"/>
          <w:sz w:val="16"/>
          <w:szCs w:val="16"/>
          <w:lang w:val="sk-SK" w:eastAsia="sk-SK"/>
        </w:rPr>
        <w:t xml:space="preserve"> iné  (rola, transakcia).............................................................................................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cs-CZ" w:eastAsia="sk-SK"/>
        </w:rPr>
      </w:pPr>
    </w:p>
    <w:p w:rsid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cs-CZ" w:eastAsia="sk-SK"/>
        </w:rPr>
      </w:pPr>
      <w:r w:rsidRPr="00C10FA7">
        <w:rPr>
          <w:rFonts w:ascii="Arial" w:hAnsi="Arial" w:cs="Arial"/>
          <w:sz w:val="16"/>
          <w:szCs w:val="16"/>
          <w:u w:val="single"/>
          <w:lang w:val="cs-CZ" w:eastAsia="sk-SK"/>
        </w:rPr>
        <w:t xml:space="preserve">Rozsah platnosti  (fakulta, </w:t>
      </w:r>
      <w:proofErr w:type="spellStart"/>
      <w:r w:rsidRPr="00C10FA7">
        <w:rPr>
          <w:rFonts w:ascii="Arial" w:hAnsi="Arial" w:cs="Arial"/>
          <w:sz w:val="16"/>
          <w:szCs w:val="16"/>
          <w:u w:val="single"/>
          <w:lang w:val="cs-CZ" w:eastAsia="sk-SK"/>
        </w:rPr>
        <w:t>pracovisko</w:t>
      </w:r>
      <w:proofErr w:type="spellEnd"/>
      <w:r w:rsidRPr="00C10FA7">
        <w:rPr>
          <w:rFonts w:ascii="Arial" w:hAnsi="Arial" w:cs="Arial"/>
          <w:sz w:val="16"/>
          <w:szCs w:val="16"/>
          <w:u w:val="single"/>
          <w:lang w:val="cs-CZ" w:eastAsia="sk-SK"/>
        </w:rPr>
        <w:t>):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16"/>
          <w:szCs w:val="16"/>
          <w:lang w:val="cs-CZ" w:eastAsia="sk-SK"/>
        </w:rPr>
      </w:pPr>
    </w:p>
    <w:p w:rsidR="00C10FA7" w:rsidRPr="00C10FA7" w:rsidRDefault="00C10FA7" w:rsidP="0040606A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22"/>
          <w:lang w:val="sk-SK" w:eastAsia="sk-SK"/>
        </w:rPr>
      </w:pPr>
      <w:r w:rsidRPr="00C10FA7">
        <w:rPr>
          <w:rFonts w:ascii="Arial" w:hAnsi="Arial" w:cs="Arial"/>
          <w:b/>
          <w:bCs/>
          <w:noProof/>
          <w:szCs w:val="24"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8720" wp14:editId="27436514">
                <wp:simplePos x="0" y="0"/>
                <wp:positionH relativeFrom="column">
                  <wp:posOffset>-3307080</wp:posOffset>
                </wp:positionH>
                <wp:positionV relativeFrom="paragraph">
                  <wp:posOffset>3180080</wp:posOffset>
                </wp:positionV>
                <wp:extent cx="6131560" cy="0"/>
                <wp:effectExtent l="9525" t="9525" r="9525" b="12065"/>
                <wp:wrapTopAndBottom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4366" id="Rovná spojnica 10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0.4pt,250.4pt" to="222.4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" strokeweight=".25pt">
                <v:stroke dashstyle="dash"/>
                <w10:wrap type="topAndBottom"/>
              </v:line>
            </w:pict>
          </mc:Fallback>
        </mc:AlternateContent>
      </w:r>
      <w:r w:rsidRPr="00C10FA7">
        <w:rPr>
          <w:rFonts w:ascii="Arial" w:hAnsi="Arial" w:cs="Arial"/>
          <w:b/>
          <w:bCs/>
          <w:sz w:val="22"/>
          <w:lang w:val="sk-SK" w:eastAsia="sk-SK"/>
        </w:rPr>
        <w:t>Pravidlá pre používateľov</w:t>
      </w: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22"/>
          <w:lang w:val="sk-SK" w:eastAsia="sk-SK"/>
        </w:rPr>
      </w:pPr>
      <w:r w:rsidRPr="00C10FA7">
        <w:rPr>
          <w:rFonts w:ascii="Arial" w:hAnsi="Arial" w:cs="Arial"/>
          <w:b/>
          <w:bCs/>
          <w:sz w:val="22"/>
          <w:lang w:val="sk-SK" w:eastAsia="sk-SK"/>
        </w:rPr>
        <w:t>Finančného informačného systému FIS VVS</w:t>
      </w:r>
    </w:p>
    <w:p w:rsidR="00C10FA7" w:rsidRPr="00C10FA7" w:rsidRDefault="00C10FA7" w:rsidP="00C10FA7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22"/>
          <w:u w:val="single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bCs/>
          <w:sz w:val="16"/>
          <w:szCs w:val="16"/>
          <w:lang w:val="sk-SK" w:eastAsia="sk-SK"/>
        </w:rPr>
      </w:pP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 xml:space="preserve">Meno a heslo sú hlavnou súčasťou bezpečnosti FIS VVS. Používateľ nesmie poskytovať svoje meno a heslo </w:t>
      </w:r>
      <w:r w:rsidRPr="00C10FA7">
        <w:rPr>
          <w:rFonts w:ascii="Arial" w:hAnsi="Arial" w:cs="Arial"/>
          <w:sz w:val="16"/>
          <w:szCs w:val="16"/>
          <w:lang w:val="sk-SK" w:eastAsia="sk-SK"/>
        </w:rPr>
        <w:t>(prihlasovacie údaje)</w:t>
      </w: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 xml:space="preserve"> iným osobám, alebo im umožniť pracovať s FIS VVS po prihlásení cez svoje prihlasovacie údaje.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Používateľ sa musí riadiť pokynmi univerzitného správcu FIS VVS.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Pre prvotné prihlásenie do systému prideľuje prihlasovacie meno a heslo univerzitný správca FIS VVS.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bCs/>
          <w:sz w:val="16"/>
          <w:szCs w:val="16"/>
          <w:lang w:val="sk-SK" w:eastAsia="sk-SK"/>
        </w:rPr>
      </w:pP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>Používateľ je povinný po prvom prihlásení do FIS VVS zmeniť heslo, ktoré mu bolo pridelené univerzitným správcom.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Prihlasovacie meno nie je možné meniť používateľom.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V prípade zabudnutia hesla alebo problémov s prihlasovaním do FIS VVS používateľ kontaktujte univerzitného správcu.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>V prípade opustenia pracoviska je používateľ povinný odhlásiť sa z FIS VVS.</w:t>
      </w: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:rsidR="00C10FA7" w:rsidRPr="00C10FA7" w:rsidRDefault="00C10FA7" w:rsidP="00C10FA7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bCs/>
          <w:sz w:val="16"/>
          <w:szCs w:val="16"/>
          <w:lang w:val="sk-SK" w:eastAsia="sk-SK"/>
        </w:rPr>
        <w:t xml:space="preserve">Používateľ je zodpovedný za všetky škody, ktoré spôsobí porušením týchto pravidiel. </w:t>
      </w:r>
    </w:p>
    <w:p w:rsidR="00C10FA7" w:rsidRPr="00C10FA7" w:rsidRDefault="00C10FA7" w:rsidP="00C10FA7">
      <w:pPr>
        <w:autoSpaceDE w:val="0"/>
        <w:autoSpaceDN w:val="0"/>
        <w:ind w:left="227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C10FA7">
        <w:rPr>
          <w:rFonts w:ascii="Arial" w:hAnsi="Arial" w:cs="Arial"/>
          <w:b/>
          <w:bCs/>
          <w:sz w:val="20"/>
          <w:szCs w:val="20"/>
          <w:lang w:val="sk-SK" w:eastAsia="sk-SK"/>
        </w:rPr>
        <w:t>Pravidlá pre tvorbu hesla: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5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Heslo musí mať minimálne 8 znakov, z toho aspoň jedno veľké písmeno a aspoň jedno číslo alebo nepísmenový znak.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Nepísmenové znaky sú napríklad číslice, !,#,$,%,^,&amp;,.,+,-,?,/,~ a pod.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Heslo nemá obsahovať priveľa rovnakých znakov, nesmie obsahovať prihlasovacie meno, žiadne údaje súvisiace s osobou používateľa, ani s údajmi jeho blízkych príbuzných (napr. meno, rok narodenia a pod.).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Heslo nemá obsahovať slovo, ktoré sa môže nachádzať v slovníku slovenských, anglických ani iných slov.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>Vhodnou pomôckou pri tvorbe hesla je výber spoluhlások z viacerých slov.</w:t>
      </w:r>
    </w:p>
    <w:p w:rsidR="00C10FA7" w:rsidRPr="00C10FA7" w:rsidRDefault="00C10FA7" w:rsidP="00C10FA7">
      <w:pPr>
        <w:numPr>
          <w:ilvl w:val="0"/>
          <w:numId w:val="37"/>
        </w:numPr>
        <w:tabs>
          <w:tab w:val="num" w:pos="426"/>
        </w:tabs>
        <w:autoSpaceDE w:val="0"/>
        <w:autoSpaceDN w:val="0"/>
        <w:ind w:left="426" w:hanging="284"/>
        <w:rPr>
          <w:rFonts w:ascii="Arial" w:hAnsi="Arial" w:cs="Arial"/>
          <w:sz w:val="16"/>
          <w:szCs w:val="16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 xml:space="preserve">Heslo by malo byť  ľahko zapamätateľné a </w:t>
      </w:r>
      <w:r w:rsidRPr="00C10FA7">
        <w:rPr>
          <w:rFonts w:ascii="Arial" w:hAnsi="Arial" w:cs="Arial"/>
          <w:b/>
          <w:bCs/>
          <w:sz w:val="16"/>
          <w:szCs w:val="16"/>
          <w:lang w:val="sk-SK" w:eastAsia="sk-SK"/>
        </w:rPr>
        <w:t>nemalo by byť nikde zapísané.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b/>
          <w:bCs/>
          <w:sz w:val="16"/>
          <w:szCs w:val="16"/>
          <w:u w:val="single"/>
          <w:lang w:val="sk-SK" w:eastAsia="sk-SK"/>
        </w:rPr>
      </w:pPr>
      <w:r w:rsidRPr="00C10FA7">
        <w:rPr>
          <w:rFonts w:ascii="Arial" w:hAnsi="Arial" w:cs="Arial"/>
          <w:b/>
          <w:bCs/>
          <w:sz w:val="16"/>
          <w:szCs w:val="16"/>
          <w:lang w:val="sk-SK" w:eastAsia="sk-SK"/>
        </w:rPr>
        <w:t>Odporúčame zmenu hesla najmenej raz za rok.</w:t>
      </w: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:rsidR="00C10FA7" w:rsidRPr="00C10FA7" w:rsidRDefault="00C10FA7" w:rsidP="00C10FA7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 xml:space="preserve">               </w:t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</w:r>
      <w:r w:rsidRPr="00C10FA7">
        <w:rPr>
          <w:rFonts w:ascii="Arial" w:hAnsi="Arial" w:cs="Arial"/>
          <w:sz w:val="16"/>
          <w:szCs w:val="16"/>
          <w:lang w:val="sk-SK" w:eastAsia="sk-SK"/>
        </w:rPr>
        <w:tab/>
        <w:t>CVT PU</w:t>
      </w:r>
    </w:p>
    <w:p w:rsidR="00422131" w:rsidRDefault="00422131" w:rsidP="001B6EAB">
      <w:pPr>
        <w:rPr>
          <w:lang w:val="sk-SK"/>
        </w:rPr>
      </w:pPr>
    </w:p>
    <w:sectPr w:rsidR="00422131" w:rsidSect="00D347FA">
      <w:footerReference w:type="default" r:id="rId10"/>
      <w:pgSz w:w="16840" w:h="11907" w:orient="landscape" w:code="9"/>
      <w:pgMar w:top="851" w:right="851" w:bottom="568" w:left="851" w:header="284" w:footer="284" w:gutter="0"/>
      <w:cols w:num="2" w:space="1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58" w:rsidRDefault="009D6D58" w:rsidP="00A96FFA">
      <w:r>
        <w:separator/>
      </w:r>
    </w:p>
  </w:endnote>
  <w:endnote w:type="continuationSeparator" w:id="0">
    <w:p w:rsidR="009D6D58" w:rsidRDefault="009D6D58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6A" w:rsidRDefault="004060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58" w:rsidRDefault="009D6D58" w:rsidP="00A96FFA">
      <w:r>
        <w:separator/>
      </w:r>
    </w:p>
  </w:footnote>
  <w:footnote w:type="continuationSeparator" w:id="0">
    <w:p w:rsidR="009D6D58" w:rsidRDefault="009D6D58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15A5168E"/>
    <w:multiLevelType w:val="hybridMultilevel"/>
    <w:tmpl w:val="2EA48EF0"/>
    <w:lvl w:ilvl="0" w:tplc="94B44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FE7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92EDE"/>
    <w:multiLevelType w:val="hybridMultilevel"/>
    <w:tmpl w:val="73609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571F"/>
    <w:multiLevelType w:val="hybridMultilevel"/>
    <w:tmpl w:val="B756E1A6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4" w15:restartNumberingAfterBreak="0">
    <w:nsid w:val="1C1637A5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08A5"/>
    <w:multiLevelType w:val="multilevel"/>
    <w:tmpl w:val="A32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22101"/>
    <w:multiLevelType w:val="hybridMultilevel"/>
    <w:tmpl w:val="A246FB2E"/>
    <w:lvl w:ilvl="0" w:tplc="CC462C4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E1C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E2D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862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4E3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0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0D5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8D7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E09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665E8"/>
    <w:multiLevelType w:val="multilevel"/>
    <w:tmpl w:val="7122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E6968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D143F"/>
    <w:multiLevelType w:val="hybridMultilevel"/>
    <w:tmpl w:val="E4485A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41F4B"/>
    <w:multiLevelType w:val="singleLevel"/>
    <w:tmpl w:val="FCB2BD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33"/>
      </w:pPr>
      <w:rPr>
        <w:rFonts w:cs="Times New Roman"/>
        <w:b w:val="0"/>
        <w:bCs w:val="0"/>
        <w:i w:val="0"/>
        <w:iCs w:val="0"/>
      </w:rPr>
    </w:lvl>
  </w:abstractNum>
  <w:abstractNum w:abstractNumId="12" w15:restartNumberingAfterBreak="0">
    <w:nsid w:val="46311897"/>
    <w:multiLevelType w:val="hybridMultilevel"/>
    <w:tmpl w:val="0E9A6AA4"/>
    <w:lvl w:ilvl="0" w:tplc="9072F2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6DD6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55599"/>
    <w:multiLevelType w:val="hybridMultilevel"/>
    <w:tmpl w:val="16143CB4"/>
    <w:lvl w:ilvl="0" w:tplc="7AE6474A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B11AE510">
      <w:start w:val="1"/>
      <w:numFmt w:val="decimal"/>
      <w:lvlText w:val="%2."/>
      <w:lvlJc w:val="left"/>
      <w:pPr>
        <w:tabs>
          <w:tab w:val="num" w:pos="96"/>
        </w:tabs>
        <w:ind w:left="96" w:hanging="49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15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89927AF"/>
    <w:multiLevelType w:val="hybridMultilevel"/>
    <w:tmpl w:val="C3EA9664"/>
    <w:lvl w:ilvl="0" w:tplc="4FFE38C2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92779CD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1FAE"/>
    <w:multiLevelType w:val="hybridMultilevel"/>
    <w:tmpl w:val="17823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609B"/>
    <w:multiLevelType w:val="hybridMultilevel"/>
    <w:tmpl w:val="ED0A41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A1D29"/>
    <w:multiLevelType w:val="hybridMultilevel"/>
    <w:tmpl w:val="D4E26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00A0D"/>
    <w:multiLevelType w:val="hybridMultilevel"/>
    <w:tmpl w:val="A4BC604C"/>
    <w:lvl w:ilvl="0" w:tplc="6F2A1AA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16E7A"/>
    <w:multiLevelType w:val="hybridMultilevel"/>
    <w:tmpl w:val="F574026E"/>
    <w:lvl w:ilvl="0" w:tplc="B74E9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93DAE"/>
    <w:multiLevelType w:val="hybridMultilevel"/>
    <w:tmpl w:val="F2E28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4256"/>
    <w:multiLevelType w:val="hybridMultilevel"/>
    <w:tmpl w:val="66F6723E"/>
    <w:lvl w:ilvl="0" w:tplc="FC169F9A">
      <w:numFmt w:val="bullet"/>
      <w:lvlText w:val="•"/>
      <w:lvlJc w:val="left"/>
      <w:pPr>
        <w:ind w:left="565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22"/>
  </w:num>
  <w:num w:numId="13">
    <w:abstractNumId w:val="0"/>
  </w:num>
  <w:num w:numId="14">
    <w:abstractNumId w:val="17"/>
  </w:num>
  <w:num w:numId="15">
    <w:abstractNumId w:val="4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23"/>
  </w:num>
  <w:num w:numId="22">
    <w:abstractNumId w:val="24"/>
  </w:num>
  <w:num w:numId="23">
    <w:abstractNumId w:val="20"/>
  </w:num>
  <w:num w:numId="24">
    <w:abstractNumId w:val="16"/>
  </w:num>
  <w:num w:numId="25">
    <w:abstractNumId w:val="15"/>
  </w:num>
  <w:num w:numId="26">
    <w:abstractNumId w:val="15"/>
  </w:num>
  <w:num w:numId="27">
    <w:abstractNumId w:val="7"/>
  </w:num>
  <w:num w:numId="28">
    <w:abstractNumId w:val="10"/>
  </w:num>
  <w:num w:numId="29">
    <w:abstractNumId w:val="2"/>
  </w:num>
  <w:num w:numId="30">
    <w:abstractNumId w:val="21"/>
  </w:num>
  <w:num w:numId="31">
    <w:abstractNumId w:val="14"/>
  </w:num>
  <w:num w:numId="32">
    <w:abstractNumId w:val="15"/>
  </w:num>
  <w:num w:numId="33">
    <w:abstractNumId w:val="15"/>
  </w:num>
  <w:num w:numId="34">
    <w:abstractNumId w:val="15"/>
  </w:num>
  <w:num w:numId="35">
    <w:abstractNumId w:val="6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F"/>
    <w:rsid w:val="000002B8"/>
    <w:rsid w:val="00002A63"/>
    <w:rsid w:val="000040F9"/>
    <w:rsid w:val="000052B4"/>
    <w:rsid w:val="00024E59"/>
    <w:rsid w:val="00030F18"/>
    <w:rsid w:val="00031EB6"/>
    <w:rsid w:val="00033334"/>
    <w:rsid w:val="0003761D"/>
    <w:rsid w:val="0004422D"/>
    <w:rsid w:val="00063CFD"/>
    <w:rsid w:val="000725A8"/>
    <w:rsid w:val="00073114"/>
    <w:rsid w:val="000859DB"/>
    <w:rsid w:val="0009190E"/>
    <w:rsid w:val="00096D9E"/>
    <w:rsid w:val="000A1822"/>
    <w:rsid w:val="000A24C1"/>
    <w:rsid w:val="000A3DD0"/>
    <w:rsid w:val="000A4510"/>
    <w:rsid w:val="000A4D78"/>
    <w:rsid w:val="000C4987"/>
    <w:rsid w:val="000C5AC2"/>
    <w:rsid w:val="000C5BD8"/>
    <w:rsid w:val="000F6296"/>
    <w:rsid w:val="0010023E"/>
    <w:rsid w:val="001009D5"/>
    <w:rsid w:val="00100B53"/>
    <w:rsid w:val="00100E09"/>
    <w:rsid w:val="00102335"/>
    <w:rsid w:val="001044BF"/>
    <w:rsid w:val="00104B1D"/>
    <w:rsid w:val="001059EC"/>
    <w:rsid w:val="001117D5"/>
    <w:rsid w:val="001131E3"/>
    <w:rsid w:val="00114086"/>
    <w:rsid w:val="001166E9"/>
    <w:rsid w:val="00116B71"/>
    <w:rsid w:val="00117631"/>
    <w:rsid w:val="00117689"/>
    <w:rsid w:val="001258F6"/>
    <w:rsid w:val="00127776"/>
    <w:rsid w:val="001365BC"/>
    <w:rsid w:val="0014294D"/>
    <w:rsid w:val="00142FC6"/>
    <w:rsid w:val="00146B76"/>
    <w:rsid w:val="00153708"/>
    <w:rsid w:val="001566DA"/>
    <w:rsid w:val="00164EC4"/>
    <w:rsid w:val="00187833"/>
    <w:rsid w:val="00196A12"/>
    <w:rsid w:val="001A08DE"/>
    <w:rsid w:val="001A1350"/>
    <w:rsid w:val="001A4CD1"/>
    <w:rsid w:val="001A587E"/>
    <w:rsid w:val="001B283A"/>
    <w:rsid w:val="001B6AE4"/>
    <w:rsid w:val="001B6EAB"/>
    <w:rsid w:val="001B7FF5"/>
    <w:rsid w:val="001D5536"/>
    <w:rsid w:val="001E386E"/>
    <w:rsid w:val="00215C09"/>
    <w:rsid w:val="002252A3"/>
    <w:rsid w:val="002306C7"/>
    <w:rsid w:val="00231CF7"/>
    <w:rsid w:val="002323C0"/>
    <w:rsid w:val="00240172"/>
    <w:rsid w:val="00240BE5"/>
    <w:rsid w:val="002451A0"/>
    <w:rsid w:val="00274508"/>
    <w:rsid w:val="002758B6"/>
    <w:rsid w:val="0028111F"/>
    <w:rsid w:val="00294E6F"/>
    <w:rsid w:val="002A025C"/>
    <w:rsid w:val="002A5361"/>
    <w:rsid w:val="002B2856"/>
    <w:rsid w:val="002B3C23"/>
    <w:rsid w:val="002C058F"/>
    <w:rsid w:val="002C1185"/>
    <w:rsid w:val="002C1EEA"/>
    <w:rsid w:val="002C7876"/>
    <w:rsid w:val="002D06F4"/>
    <w:rsid w:val="002E4128"/>
    <w:rsid w:val="002E5FC2"/>
    <w:rsid w:val="002F0225"/>
    <w:rsid w:val="002F15A3"/>
    <w:rsid w:val="00302DE8"/>
    <w:rsid w:val="00321625"/>
    <w:rsid w:val="00321661"/>
    <w:rsid w:val="003225F9"/>
    <w:rsid w:val="003240C4"/>
    <w:rsid w:val="0032783E"/>
    <w:rsid w:val="00346205"/>
    <w:rsid w:val="00353074"/>
    <w:rsid w:val="003600EF"/>
    <w:rsid w:val="003821E5"/>
    <w:rsid w:val="003828F8"/>
    <w:rsid w:val="003840E1"/>
    <w:rsid w:val="00385FE0"/>
    <w:rsid w:val="003937C4"/>
    <w:rsid w:val="003A075D"/>
    <w:rsid w:val="003A410E"/>
    <w:rsid w:val="003A59A2"/>
    <w:rsid w:val="003B0A06"/>
    <w:rsid w:val="003B4538"/>
    <w:rsid w:val="003B4FC8"/>
    <w:rsid w:val="003B6CA4"/>
    <w:rsid w:val="003C0F4F"/>
    <w:rsid w:val="003C78AB"/>
    <w:rsid w:val="003D1992"/>
    <w:rsid w:val="003E3648"/>
    <w:rsid w:val="003E6383"/>
    <w:rsid w:val="003E6D90"/>
    <w:rsid w:val="003E6EBB"/>
    <w:rsid w:val="003F21BF"/>
    <w:rsid w:val="003F31C1"/>
    <w:rsid w:val="003F7EC3"/>
    <w:rsid w:val="00400E6A"/>
    <w:rsid w:val="0040606A"/>
    <w:rsid w:val="00410E1C"/>
    <w:rsid w:val="00412923"/>
    <w:rsid w:val="00422131"/>
    <w:rsid w:val="0042345D"/>
    <w:rsid w:val="004322B4"/>
    <w:rsid w:val="00435EFD"/>
    <w:rsid w:val="004418AA"/>
    <w:rsid w:val="00443960"/>
    <w:rsid w:val="004467BD"/>
    <w:rsid w:val="00454910"/>
    <w:rsid w:val="00456013"/>
    <w:rsid w:val="00463C3E"/>
    <w:rsid w:val="00464C79"/>
    <w:rsid w:val="0046789A"/>
    <w:rsid w:val="00492EFC"/>
    <w:rsid w:val="00494B1E"/>
    <w:rsid w:val="004A7B30"/>
    <w:rsid w:val="004B2650"/>
    <w:rsid w:val="004B29C0"/>
    <w:rsid w:val="004B346C"/>
    <w:rsid w:val="004B68D1"/>
    <w:rsid w:val="004C2394"/>
    <w:rsid w:val="004C5829"/>
    <w:rsid w:val="004C77DE"/>
    <w:rsid w:val="004E7483"/>
    <w:rsid w:val="004F3CBC"/>
    <w:rsid w:val="004F5200"/>
    <w:rsid w:val="004F5C8D"/>
    <w:rsid w:val="004F6D7D"/>
    <w:rsid w:val="00500774"/>
    <w:rsid w:val="00503866"/>
    <w:rsid w:val="00504368"/>
    <w:rsid w:val="005056DB"/>
    <w:rsid w:val="00506699"/>
    <w:rsid w:val="00510289"/>
    <w:rsid w:val="00510AAF"/>
    <w:rsid w:val="0051252A"/>
    <w:rsid w:val="00525DEB"/>
    <w:rsid w:val="0052632C"/>
    <w:rsid w:val="005316D1"/>
    <w:rsid w:val="00544B4D"/>
    <w:rsid w:val="00547543"/>
    <w:rsid w:val="005668C4"/>
    <w:rsid w:val="0057022A"/>
    <w:rsid w:val="00570231"/>
    <w:rsid w:val="005708ED"/>
    <w:rsid w:val="0057207E"/>
    <w:rsid w:val="00572214"/>
    <w:rsid w:val="00576A5D"/>
    <w:rsid w:val="0058531A"/>
    <w:rsid w:val="00590B88"/>
    <w:rsid w:val="00592388"/>
    <w:rsid w:val="00593E83"/>
    <w:rsid w:val="005941BE"/>
    <w:rsid w:val="005A54D1"/>
    <w:rsid w:val="005B0CBA"/>
    <w:rsid w:val="005C702E"/>
    <w:rsid w:val="005D3690"/>
    <w:rsid w:val="005F5B70"/>
    <w:rsid w:val="005F78BB"/>
    <w:rsid w:val="00602360"/>
    <w:rsid w:val="006025DB"/>
    <w:rsid w:val="0060763B"/>
    <w:rsid w:val="006151FA"/>
    <w:rsid w:val="00615C79"/>
    <w:rsid w:val="0061695F"/>
    <w:rsid w:val="006267E9"/>
    <w:rsid w:val="00626BA7"/>
    <w:rsid w:val="00635362"/>
    <w:rsid w:val="00635B0A"/>
    <w:rsid w:val="00640655"/>
    <w:rsid w:val="00647797"/>
    <w:rsid w:val="00647FDF"/>
    <w:rsid w:val="00657820"/>
    <w:rsid w:val="00657955"/>
    <w:rsid w:val="00657D5B"/>
    <w:rsid w:val="00660CF8"/>
    <w:rsid w:val="00665048"/>
    <w:rsid w:val="0067009C"/>
    <w:rsid w:val="00671761"/>
    <w:rsid w:val="00671BFA"/>
    <w:rsid w:val="00674FB3"/>
    <w:rsid w:val="00685381"/>
    <w:rsid w:val="00685646"/>
    <w:rsid w:val="00690EDC"/>
    <w:rsid w:val="00692788"/>
    <w:rsid w:val="006929CD"/>
    <w:rsid w:val="00696AE5"/>
    <w:rsid w:val="006A71BD"/>
    <w:rsid w:val="006B2E17"/>
    <w:rsid w:val="006B45D7"/>
    <w:rsid w:val="006B4F29"/>
    <w:rsid w:val="006B74EE"/>
    <w:rsid w:val="006D1B2E"/>
    <w:rsid w:val="006E3044"/>
    <w:rsid w:val="006E4CC8"/>
    <w:rsid w:val="006E4DDC"/>
    <w:rsid w:val="006F066D"/>
    <w:rsid w:val="006F069E"/>
    <w:rsid w:val="006F1E4F"/>
    <w:rsid w:val="006F4789"/>
    <w:rsid w:val="006F4925"/>
    <w:rsid w:val="007178B3"/>
    <w:rsid w:val="007218AE"/>
    <w:rsid w:val="00722543"/>
    <w:rsid w:val="00740868"/>
    <w:rsid w:val="007428C4"/>
    <w:rsid w:val="00753920"/>
    <w:rsid w:val="0075741C"/>
    <w:rsid w:val="007733C5"/>
    <w:rsid w:val="007734DE"/>
    <w:rsid w:val="00775692"/>
    <w:rsid w:val="00776F5D"/>
    <w:rsid w:val="00781B7B"/>
    <w:rsid w:val="007A20D7"/>
    <w:rsid w:val="007B2150"/>
    <w:rsid w:val="007C17F7"/>
    <w:rsid w:val="007C330C"/>
    <w:rsid w:val="007C3D99"/>
    <w:rsid w:val="007D0D48"/>
    <w:rsid w:val="007D1CE2"/>
    <w:rsid w:val="007D786B"/>
    <w:rsid w:val="007E15BC"/>
    <w:rsid w:val="007E214D"/>
    <w:rsid w:val="007E6129"/>
    <w:rsid w:val="007F3ED0"/>
    <w:rsid w:val="00803A62"/>
    <w:rsid w:val="00803BBF"/>
    <w:rsid w:val="0080478E"/>
    <w:rsid w:val="008052C9"/>
    <w:rsid w:val="008117D7"/>
    <w:rsid w:val="0081186F"/>
    <w:rsid w:val="00813973"/>
    <w:rsid w:val="00814660"/>
    <w:rsid w:val="008146AC"/>
    <w:rsid w:val="008149BE"/>
    <w:rsid w:val="008230FB"/>
    <w:rsid w:val="00831506"/>
    <w:rsid w:val="00837E99"/>
    <w:rsid w:val="0084414C"/>
    <w:rsid w:val="008562DB"/>
    <w:rsid w:val="00857085"/>
    <w:rsid w:val="00857B70"/>
    <w:rsid w:val="00862DC1"/>
    <w:rsid w:val="00863237"/>
    <w:rsid w:val="008746DE"/>
    <w:rsid w:val="008748D9"/>
    <w:rsid w:val="008753DD"/>
    <w:rsid w:val="00880A6D"/>
    <w:rsid w:val="00881161"/>
    <w:rsid w:val="0089104B"/>
    <w:rsid w:val="00892C53"/>
    <w:rsid w:val="008A397E"/>
    <w:rsid w:val="008B5A76"/>
    <w:rsid w:val="008C2CE7"/>
    <w:rsid w:val="008C33DC"/>
    <w:rsid w:val="008D0291"/>
    <w:rsid w:val="008D5469"/>
    <w:rsid w:val="008E1238"/>
    <w:rsid w:val="008E751E"/>
    <w:rsid w:val="008F09F3"/>
    <w:rsid w:val="008F4D8B"/>
    <w:rsid w:val="008F543A"/>
    <w:rsid w:val="00907857"/>
    <w:rsid w:val="009156B4"/>
    <w:rsid w:val="0092180D"/>
    <w:rsid w:val="009236BF"/>
    <w:rsid w:val="00934577"/>
    <w:rsid w:val="009355E1"/>
    <w:rsid w:val="00935B0A"/>
    <w:rsid w:val="00936F9F"/>
    <w:rsid w:val="0093737A"/>
    <w:rsid w:val="009419A7"/>
    <w:rsid w:val="00941E9A"/>
    <w:rsid w:val="00942139"/>
    <w:rsid w:val="0094572C"/>
    <w:rsid w:val="00945E3E"/>
    <w:rsid w:val="00970BEF"/>
    <w:rsid w:val="00972C39"/>
    <w:rsid w:val="00982274"/>
    <w:rsid w:val="009879D7"/>
    <w:rsid w:val="0099141E"/>
    <w:rsid w:val="00996B2D"/>
    <w:rsid w:val="009A1B57"/>
    <w:rsid w:val="009A72FD"/>
    <w:rsid w:val="009A7FB3"/>
    <w:rsid w:val="009B7365"/>
    <w:rsid w:val="009C226E"/>
    <w:rsid w:val="009C2619"/>
    <w:rsid w:val="009C4CC1"/>
    <w:rsid w:val="009D2B24"/>
    <w:rsid w:val="009D6D58"/>
    <w:rsid w:val="009D769F"/>
    <w:rsid w:val="009F05EC"/>
    <w:rsid w:val="009F2445"/>
    <w:rsid w:val="00A009F6"/>
    <w:rsid w:val="00A00C9B"/>
    <w:rsid w:val="00A04ABA"/>
    <w:rsid w:val="00A1126E"/>
    <w:rsid w:val="00A221EE"/>
    <w:rsid w:val="00A227D3"/>
    <w:rsid w:val="00A722EE"/>
    <w:rsid w:val="00A74E4A"/>
    <w:rsid w:val="00A81108"/>
    <w:rsid w:val="00A904E5"/>
    <w:rsid w:val="00A965F4"/>
    <w:rsid w:val="00A96FFA"/>
    <w:rsid w:val="00AA1D4A"/>
    <w:rsid w:val="00AA4F6D"/>
    <w:rsid w:val="00AA7341"/>
    <w:rsid w:val="00AB50B1"/>
    <w:rsid w:val="00AB5BA3"/>
    <w:rsid w:val="00AC090B"/>
    <w:rsid w:val="00AD3386"/>
    <w:rsid w:val="00AD34E8"/>
    <w:rsid w:val="00AE3CAA"/>
    <w:rsid w:val="00AF5E32"/>
    <w:rsid w:val="00AF7A4E"/>
    <w:rsid w:val="00B22C5D"/>
    <w:rsid w:val="00B34A97"/>
    <w:rsid w:val="00B366BB"/>
    <w:rsid w:val="00B40565"/>
    <w:rsid w:val="00B45276"/>
    <w:rsid w:val="00B6765E"/>
    <w:rsid w:val="00B70810"/>
    <w:rsid w:val="00B770DC"/>
    <w:rsid w:val="00B80B9F"/>
    <w:rsid w:val="00B846B7"/>
    <w:rsid w:val="00BA2CD7"/>
    <w:rsid w:val="00BA3A61"/>
    <w:rsid w:val="00BA4549"/>
    <w:rsid w:val="00BB4AEE"/>
    <w:rsid w:val="00BC070B"/>
    <w:rsid w:val="00BE7E9B"/>
    <w:rsid w:val="00BF6300"/>
    <w:rsid w:val="00BF6DB6"/>
    <w:rsid w:val="00C04CDB"/>
    <w:rsid w:val="00C10FA7"/>
    <w:rsid w:val="00C20664"/>
    <w:rsid w:val="00C20A7E"/>
    <w:rsid w:val="00C210E4"/>
    <w:rsid w:val="00C21FE9"/>
    <w:rsid w:val="00C26331"/>
    <w:rsid w:val="00C26961"/>
    <w:rsid w:val="00C27671"/>
    <w:rsid w:val="00C279FA"/>
    <w:rsid w:val="00C31F50"/>
    <w:rsid w:val="00C32B40"/>
    <w:rsid w:val="00C32E7F"/>
    <w:rsid w:val="00C33C45"/>
    <w:rsid w:val="00C33E41"/>
    <w:rsid w:val="00C34DD5"/>
    <w:rsid w:val="00C3660A"/>
    <w:rsid w:val="00C36798"/>
    <w:rsid w:val="00C36ABF"/>
    <w:rsid w:val="00C37682"/>
    <w:rsid w:val="00C453A6"/>
    <w:rsid w:val="00C5034D"/>
    <w:rsid w:val="00C51B3D"/>
    <w:rsid w:val="00C55BE6"/>
    <w:rsid w:val="00C5666A"/>
    <w:rsid w:val="00C573A9"/>
    <w:rsid w:val="00C60A02"/>
    <w:rsid w:val="00C649F0"/>
    <w:rsid w:val="00C70773"/>
    <w:rsid w:val="00C76868"/>
    <w:rsid w:val="00C77665"/>
    <w:rsid w:val="00C8012B"/>
    <w:rsid w:val="00CA075B"/>
    <w:rsid w:val="00CA28ED"/>
    <w:rsid w:val="00CA2B99"/>
    <w:rsid w:val="00CA4108"/>
    <w:rsid w:val="00CA4D75"/>
    <w:rsid w:val="00CA703F"/>
    <w:rsid w:val="00CB59C4"/>
    <w:rsid w:val="00CC4936"/>
    <w:rsid w:val="00CC4AD4"/>
    <w:rsid w:val="00CC5661"/>
    <w:rsid w:val="00CC6F22"/>
    <w:rsid w:val="00CD453A"/>
    <w:rsid w:val="00CE4DD9"/>
    <w:rsid w:val="00CF2A66"/>
    <w:rsid w:val="00CF32F2"/>
    <w:rsid w:val="00CF41BD"/>
    <w:rsid w:val="00CF707D"/>
    <w:rsid w:val="00D03473"/>
    <w:rsid w:val="00D04253"/>
    <w:rsid w:val="00D04BAB"/>
    <w:rsid w:val="00D13B4D"/>
    <w:rsid w:val="00D25880"/>
    <w:rsid w:val="00D30E17"/>
    <w:rsid w:val="00D4051C"/>
    <w:rsid w:val="00D52D35"/>
    <w:rsid w:val="00D63747"/>
    <w:rsid w:val="00D67C0C"/>
    <w:rsid w:val="00D76ADA"/>
    <w:rsid w:val="00DA275E"/>
    <w:rsid w:val="00DA3E3D"/>
    <w:rsid w:val="00DB2562"/>
    <w:rsid w:val="00DD59A7"/>
    <w:rsid w:val="00DE03E3"/>
    <w:rsid w:val="00DF1ED2"/>
    <w:rsid w:val="00E10546"/>
    <w:rsid w:val="00E106F1"/>
    <w:rsid w:val="00E10B8F"/>
    <w:rsid w:val="00E121A7"/>
    <w:rsid w:val="00E133AA"/>
    <w:rsid w:val="00E16DE0"/>
    <w:rsid w:val="00E31844"/>
    <w:rsid w:val="00E33C8B"/>
    <w:rsid w:val="00E34438"/>
    <w:rsid w:val="00E34D49"/>
    <w:rsid w:val="00E41282"/>
    <w:rsid w:val="00E4143F"/>
    <w:rsid w:val="00E41E0E"/>
    <w:rsid w:val="00E45C98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83C"/>
    <w:rsid w:val="00E81235"/>
    <w:rsid w:val="00E869BC"/>
    <w:rsid w:val="00E9331C"/>
    <w:rsid w:val="00EA1E5A"/>
    <w:rsid w:val="00EA5643"/>
    <w:rsid w:val="00EB1BD9"/>
    <w:rsid w:val="00EB25C8"/>
    <w:rsid w:val="00EB43AA"/>
    <w:rsid w:val="00EC0116"/>
    <w:rsid w:val="00EC19A9"/>
    <w:rsid w:val="00EC6AC0"/>
    <w:rsid w:val="00EE1617"/>
    <w:rsid w:val="00EE2F71"/>
    <w:rsid w:val="00EE6DC4"/>
    <w:rsid w:val="00EF6D9C"/>
    <w:rsid w:val="00F007ED"/>
    <w:rsid w:val="00F018FC"/>
    <w:rsid w:val="00F040CF"/>
    <w:rsid w:val="00F0675D"/>
    <w:rsid w:val="00F077D9"/>
    <w:rsid w:val="00F1187D"/>
    <w:rsid w:val="00F175CC"/>
    <w:rsid w:val="00F30B2C"/>
    <w:rsid w:val="00F44CA7"/>
    <w:rsid w:val="00F51EF4"/>
    <w:rsid w:val="00F60C41"/>
    <w:rsid w:val="00F70B38"/>
    <w:rsid w:val="00F77667"/>
    <w:rsid w:val="00F8080C"/>
    <w:rsid w:val="00F9113B"/>
    <w:rsid w:val="00F93497"/>
    <w:rsid w:val="00FA79B4"/>
    <w:rsid w:val="00FB016B"/>
    <w:rsid w:val="00FB04F8"/>
    <w:rsid w:val="00FB35A9"/>
    <w:rsid w:val="00FB6DAC"/>
    <w:rsid w:val="00FC4B55"/>
    <w:rsid w:val="00FD6C94"/>
    <w:rsid w:val="00FD7F0F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1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F9113B"/>
    <w:pPr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397E"/>
    <w:rPr>
      <w:color w:val="954F72" w:themeColor="followedHyperlink"/>
      <w:u w:val="single"/>
    </w:rPr>
  </w:style>
  <w:style w:type="paragraph" w:styleId="Zkladntext3">
    <w:name w:val="Body Text 3"/>
    <w:basedOn w:val="Normlny"/>
    <w:link w:val="Zkladntext3Char"/>
    <w:semiHidden/>
    <w:rsid w:val="00AE3CAA"/>
    <w:rPr>
      <w:rFonts w:ascii="Arial" w:hAnsi="Arial" w:cs="Arial"/>
      <w:sz w:val="22"/>
      <w:szCs w:val="24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AE3CAA"/>
    <w:rPr>
      <w:rFonts w:ascii="Arial" w:eastAsia="Times New Roman" w:hAnsi="Arial" w:cs="Arial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AE3CAA"/>
    <w:pPr>
      <w:spacing w:before="60"/>
      <w:jc w:val="center"/>
    </w:pPr>
    <w:rPr>
      <w:rFonts w:ascii="Arial" w:hAnsi="Arial" w:cs="Arial"/>
      <w:b/>
      <w:bCs/>
      <w:sz w:val="28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AE3CAA"/>
    <w:rPr>
      <w:rFonts w:ascii="Arial" w:eastAsia="Times New Roman" w:hAnsi="Arial" w:cs="Arial"/>
      <w:b/>
      <w:bCs/>
      <w:sz w:val="28"/>
      <w:szCs w:val="24"/>
      <w:lang w:eastAsia="sk-SK"/>
    </w:rPr>
  </w:style>
  <w:style w:type="character" w:customStyle="1" w:styleId="ra">
    <w:name w:val="ra"/>
    <w:rsid w:val="00AE3CAA"/>
  </w:style>
  <w:style w:type="character" w:customStyle="1" w:styleId="Nadpis5Char">
    <w:name w:val="Nadpis 5 Char"/>
    <w:basedOn w:val="Predvolenpsmoodseku"/>
    <w:link w:val="Nadpis5"/>
    <w:uiPriority w:val="9"/>
    <w:semiHidden/>
    <w:rsid w:val="00EB1BD9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paragraph" w:customStyle="1" w:styleId="poznmka">
    <w:name w:val="poznámka"/>
    <w:basedOn w:val="Normlny"/>
    <w:rsid w:val="00EB1BD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paragraph" w:customStyle="1" w:styleId="Bullet1">
    <w:name w:val="Bullet 1"/>
    <w:basedOn w:val="Normlny"/>
    <w:rsid w:val="00EB1BD9"/>
    <w:pPr>
      <w:widowControl w:val="0"/>
      <w:tabs>
        <w:tab w:val="num" w:pos="908"/>
      </w:tabs>
      <w:spacing w:before="60" w:after="60"/>
      <w:ind w:left="681" w:right="397" w:firstLine="567"/>
    </w:pPr>
    <w:rPr>
      <w:rFonts w:ascii="Arial" w:hAnsi="Arial"/>
      <w:sz w:val="20"/>
      <w:szCs w:val="24"/>
      <w:lang w:val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070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070B"/>
    <w:rPr>
      <w:rFonts w:ascii="Calibri" w:eastAsia="Times New Roman" w:hAnsi="Calibri" w:cs="Times New Roman"/>
      <w:sz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72C3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72C39"/>
    <w:rPr>
      <w:rFonts w:ascii="Calibri" w:eastAsia="Times New Roman" w:hAnsi="Calibri" w:cs="Times New Roman"/>
      <w:sz w:val="24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72C3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72C39"/>
    <w:rPr>
      <w:rFonts w:ascii="Calibri" w:eastAsia="Times New Roman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8A-E5FD-475C-B2D4-452D4CB3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Vlado</cp:lastModifiedBy>
  <cp:revision>8</cp:revision>
  <cp:lastPrinted>2018-06-18T06:04:00Z</cp:lastPrinted>
  <dcterms:created xsi:type="dcterms:W3CDTF">2019-04-15T13:27:00Z</dcterms:created>
  <dcterms:modified xsi:type="dcterms:W3CDTF">2019-05-09T08:56:00Z</dcterms:modified>
</cp:coreProperties>
</file>